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CA50" w14:textId="77777777" w:rsidR="004A3457" w:rsidRDefault="004A3457" w:rsidP="0073126D">
      <w:pPr>
        <w:spacing w:after="0" w:line="240" w:lineRule="auto"/>
      </w:pPr>
    </w:p>
    <w:p w14:paraId="412BE66F" w14:textId="0DB41C24" w:rsidR="0073126D" w:rsidRDefault="0073126D" w:rsidP="0073126D">
      <w:pPr>
        <w:spacing w:after="0" w:line="240" w:lineRule="auto"/>
      </w:pPr>
      <w:r>
        <w:t xml:space="preserve">The Ellsworth City Council met in </w:t>
      </w:r>
      <w:r w:rsidR="0001573F">
        <w:t xml:space="preserve">special </w:t>
      </w:r>
      <w:r>
        <w:t xml:space="preserve">session </w:t>
      </w:r>
      <w:r w:rsidR="00FD2DA0">
        <w:t xml:space="preserve">at </w:t>
      </w:r>
      <w:r w:rsidR="008049EA">
        <w:t>4</w:t>
      </w:r>
      <w:r w:rsidR="00714FFA">
        <w:t>:00</w:t>
      </w:r>
      <w:r w:rsidR="00FD2DA0">
        <w:t xml:space="preserve"> p.m</w:t>
      </w:r>
      <w:r w:rsidR="00597B4D">
        <w:t>.</w:t>
      </w:r>
      <w:r w:rsidR="00FA7926">
        <w:t xml:space="preserve"> </w:t>
      </w:r>
      <w:r w:rsidR="008049EA">
        <w:t>Thursday June 8</w:t>
      </w:r>
      <w:r w:rsidR="008049EA" w:rsidRPr="008049EA">
        <w:rPr>
          <w:vertAlign w:val="superscript"/>
        </w:rPr>
        <w:t>th</w:t>
      </w:r>
      <w:r w:rsidR="008049EA">
        <w:t>,</w:t>
      </w:r>
      <w:r w:rsidR="00855CC8">
        <w:t xml:space="preserve"> 2023 at</w:t>
      </w:r>
      <w:r w:rsidR="0072039E">
        <w:t xml:space="preserve"> City Hall with</w:t>
      </w:r>
      <w:r>
        <w:t xml:space="preserve"> Mayor</w:t>
      </w:r>
      <w:r w:rsidR="00597B4D">
        <w:t xml:space="preserve"> </w:t>
      </w:r>
      <w:r w:rsidR="00855CC8">
        <w:t xml:space="preserve">Yager </w:t>
      </w:r>
      <w:r>
        <w:t xml:space="preserve">presiding and the following council </w:t>
      </w:r>
      <w:r w:rsidR="00E3046F">
        <w:t>present:</w:t>
      </w:r>
      <w:r w:rsidR="008049EA">
        <w:t xml:space="preserve"> King, Gelder and Funk by conference call. Norem arrived at 4:07 pm. City attorney Montag was also present by conference call. </w:t>
      </w:r>
      <w:r w:rsidR="00BC62E2">
        <w:t>Absent: Sogard.</w:t>
      </w:r>
    </w:p>
    <w:p w14:paraId="69BF539F" w14:textId="6BF7F2F2" w:rsidR="00C5384D" w:rsidRDefault="00C5384D" w:rsidP="0073126D">
      <w:pPr>
        <w:spacing w:after="0" w:line="240" w:lineRule="auto"/>
      </w:pPr>
    </w:p>
    <w:p w14:paraId="2230153E" w14:textId="6ED8710D" w:rsidR="00C5384D" w:rsidRDefault="00FD2DA0" w:rsidP="0073126D">
      <w:pPr>
        <w:spacing w:after="0" w:line="240" w:lineRule="auto"/>
      </w:pPr>
      <w:r w:rsidRPr="00C5384D">
        <w:rPr>
          <w:b/>
          <w:bCs/>
        </w:rPr>
        <w:t>AGENDA APPROVAL:</w:t>
      </w:r>
      <w:r>
        <w:t xml:space="preserve"> </w:t>
      </w:r>
      <w:r w:rsidR="00C5384D">
        <w:t xml:space="preserve">Motion by </w:t>
      </w:r>
      <w:r w:rsidR="008049EA">
        <w:t>King</w:t>
      </w:r>
      <w:r w:rsidR="00C5384D">
        <w:t xml:space="preserve">, seconded by </w:t>
      </w:r>
      <w:r w:rsidR="008049EA">
        <w:t>Gelder</w:t>
      </w:r>
      <w:r w:rsidR="00C5384D">
        <w:t xml:space="preserve"> to approve the agenda. Roll call votes </w:t>
      </w:r>
      <w:r w:rsidR="008049EA">
        <w:t>3</w:t>
      </w:r>
      <w:r w:rsidR="00C5384D">
        <w:t>-0. Motion carried.</w:t>
      </w:r>
    </w:p>
    <w:p w14:paraId="1EECC8E4" w14:textId="7CE397E9" w:rsidR="00714FFA" w:rsidRDefault="00714FFA" w:rsidP="0073126D">
      <w:pPr>
        <w:spacing w:after="0" w:line="240" w:lineRule="auto"/>
      </w:pPr>
    </w:p>
    <w:p w14:paraId="7A627DE8" w14:textId="77777777" w:rsidR="00384359" w:rsidRDefault="008049EA" w:rsidP="0073126D">
      <w:pPr>
        <w:spacing w:after="0" w:line="240" w:lineRule="auto"/>
      </w:pPr>
      <w:r>
        <w:rPr>
          <w:b/>
          <w:bCs/>
        </w:rPr>
        <w:t>ADDITIONAL AMBULANCE REPAIRS</w:t>
      </w:r>
      <w:r w:rsidR="00714FFA" w:rsidRPr="00714FFA">
        <w:rPr>
          <w:b/>
          <w:bCs/>
        </w:rPr>
        <w:t>:</w:t>
      </w:r>
      <w:r>
        <w:t xml:space="preserve"> </w:t>
      </w:r>
      <w:r w:rsidR="00914C49">
        <w:t xml:space="preserve">Per the request of </w:t>
      </w:r>
      <w:r w:rsidR="00384359">
        <w:t xml:space="preserve">Chief Evans, a special council meeting was requested to discuss additional repairs being performed on the Ellsworth ambulance. </w:t>
      </w:r>
    </w:p>
    <w:p w14:paraId="27B93F1F" w14:textId="76DE8E24" w:rsidR="00BC62E2" w:rsidRDefault="008049EA" w:rsidP="0073126D">
      <w:pPr>
        <w:spacing w:after="0" w:line="240" w:lineRule="auto"/>
      </w:pPr>
      <w:r>
        <w:t>On</w:t>
      </w:r>
      <w:r w:rsidR="00342117">
        <w:t xml:space="preserve"> Friday</w:t>
      </w:r>
      <w:r>
        <w:t xml:space="preserve"> May 12</w:t>
      </w:r>
      <w:r w:rsidRPr="008049EA">
        <w:rPr>
          <w:vertAlign w:val="superscript"/>
        </w:rPr>
        <w:t>th</w:t>
      </w:r>
      <w:r>
        <w:t xml:space="preserve">, 2023 </w:t>
      </w:r>
      <w:r w:rsidR="00342117">
        <w:t xml:space="preserve">on return </w:t>
      </w:r>
      <w:r>
        <w:t>from a call, the ambulance broke down</w:t>
      </w:r>
      <w:r w:rsidR="00342117">
        <w:t xml:space="preserve"> </w:t>
      </w:r>
      <w:r>
        <w:t xml:space="preserve">outside </w:t>
      </w:r>
      <w:r w:rsidR="00342117">
        <w:t xml:space="preserve">of </w:t>
      </w:r>
      <w:r>
        <w:t>Ellsworth and required a tow back to town. Chief Evans contacted Central Iowa Towing, who towed the ambulance back to Evans Autobody</w:t>
      </w:r>
      <w:r w:rsidR="00551BA4">
        <w:t xml:space="preserve"> to be looked at. </w:t>
      </w:r>
      <w:r w:rsidR="00342117">
        <w:t>On Monday May 15</w:t>
      </w:r>
      <w:r w:rsidR="00342117" w:rsidRPr="00342117">
        <w:rPr>
          <w:vertAlign w:val="superscript"/>
        </w:rPr>
        <w:t>th</w:t>
      </w:r>
      <w:r w:rsidR="00342117">
        <w:t xml:space="preserve">, 2023, City Hall was notified of the breakdown and </w:t>
      </w:r>
      <w:r w:rsidR="00892F18">
        <w:t xml:space="preserve">that Jewell Fire and EMS’s second ambulance was already </w:t>
      </w:r>
      <w:r w:rsidR="006610C5">
        <w:t>in the</w:t>
      </w:r>
      <w:r w:rsidR="00892F18">
        <w:t xml:space="preserve"> </w:t>
      </w:r>
      <w:r w:rsidR="00342117">
        <w:t xml:space="preserve">Ellsworth </w:t>
      </w:r>
      <w:r w:rsidR="00892F18">
        <w:t>station</w:t>
      </w:r>
      <w:r w:rsidR="006610C5">
        <w:t xml:space="preserve"> to</w:t>
      </w:r>
      <w:r w:rsidR="00342117">
        <w:t xml:space="preserve"> provide coverage</w:t>
      </w:r>
      <w:r w:rsidR="00892F18">
        <w:t>. The City requested</w:t>
      </w:r>
      <w:r w:rsidR="006610C5">
        <w:t xml:space="preserve"> at that time</w:t>
      </w:r>
      <w:r w:rsidR="00892F18">
        <w:t xml:space="preserve"> to continue to be notified </w:t>
      </w:r>
      <w:r w:rsidR="00342117">
        <w:t>of</w:t>
      </w:r>
      <w:r w:rsidR="00892F18">
        <w:t xml:space="preserve"> any changes</w:t>
      </w:r>
      <w:r w:rsidR="00342117">
        <w:t xml:space="preserve"> that occurred</w:t>
      </w:r>
      <w:r w:rsidR="00962910">
        <w:t xml:space="preserve">. Since </w:t>
      </w:r>
      <w:r w:rsidR="00551BA4">
        <w:t>Evans Autobody had</w:t>
      </w:r>
      <w:r w:rsidR="00962910">
        <w:t xml:space="preserve"> already</w:t>
      </w:r>
      <w:r w:rsidR="00551BA4">
        <w:t xml:space="preserve"> replaced the fuel filters</w:t>
      </w:r>
      <w:r w:rsidR="00962910">
        <w:t xml:space="preserve"> on May 4</w:t>
      </w:r>
      <w:r w:rsidR="00962910" w:rsidRPr="00962910">
        <w:rPr>
          <w:vertAlign w:val="superscript"/>
        </w:rPr>
        <w:t>th</w:t>
      </w:r>
      <w:r w:rsidR="00962910">
        <w:t>, 2023 due to</w:t>
      </w:r>
      <w:r w:rsidR="006610C5">
        <w:t xml:space="preserve"> the ambulance </w:t>
      </w:r>
      <w:r w:rsidR="00962910">
        <w:t xml:space="preserve">having </w:t>
      </w:r>
      <w:r w:rsidR="00342117">
        <w:t>similar</w:t>
      </w:r>
      <w:r w:rsidR="009C1D4A">
        <w:t xml:space="preserve"> issues </w:t>
      </w:r>
      <w:r w:rsidR="00274660">
        <w:t>occurring during a call on May 3</w:t>
      </w:r>
      <w:r w:rsidR="00274660" w:rsidRPr="00274660">
        <w:rPr>
          <w:vertAlign w:val="superscript"/>
        </w:rPr>
        <w:t>rd</w:t>
      </w:r>
      <w:r w:rsidR="00962910">
        <w:t xml:space="preserve">, when they inspected </w:t>
      </w:r>
      <w:r w:rsidR="009C1D4A">
        <w:t>the ambulance on May 15</w:t>
      </w:r>
      <w:r w:rsidR="009C1D4A" w:rsidRPr="009C1D4A">
        <w:rPr>
          <w:vertAlign w:val="superscript"/>
        </w:rPr>
        <w:t>th</w:t>
      </w:r>
      <w:r w:rsidR="009C1D4A">
        <w:t xml:space="preserve">, </w:t>
      </w:r>
      <w:r w:rsidR="00914C49">
        <w:t>2023</w:t>
      </w:r>
      <w:r w:rsidR="00962910">
        <w:t xml:space="preserve"> and found</w:t>
      </w:r>
      <w:r w:rsidR="00914C49">
        <w:t xml:space="preserve"> debris </w:t>
      </w:r>
      <w:r w:rsidR="009C1D4A">
        <w:t>in</w:t>
      </w:r>
      <w:r w:rsidR="000B013E">
        <w:t xml:space="preserve"> the</w:t>
      </w:r>
      <w:r w:rsidR="009C1D4A">
        <w:t xml:space="preserve"> </w:t>
      </w:r>
      <w:r w:rsidR="00274660">
        <w:t>fuel</w:t>
      </w:r>
      <w:r w:rsidR="009C1D4A">
        <w:t xml:space="preserve"> filters and </w:t>
      </w:r>
      <w:r w:rsidR="00342117">
        <w:t xml:space="preserve">in the </w:t>
      </w:r>
      <w:r w:rsidR="009C1D4A">
        <w:t>fuel tank</w:t>
      </w:r>
      <w:r w:rsidR="00962910">
        <w:t xml:space="preserve">, the </w:t>
      </w:r>
      <w:r w:rsidR="009C1D4A">
        <w:t>tank was removed and cleaned and new fuel filters were installed.</w:t>
      </w:r>
      <w:r w:rsidR="00274660">
        <w:t xml:space="preserve"> </w:t>
      </w:r>
      <w:r w:rsidR="006610C5">
        <w:t>On Friday May 19</w:t>
      </w:r>
      <w:r w:rsidR="006610C5" w:rsidRPr="006610C5">
        <w:rPr>
          <w:vertAlign w:val="superscript"/>
        </w:rPr>
        <w:t>th</w:t>
      </w:r>
      <w:r w:rsidR="006610C5">
        <w:t xml:space="preserve">, 2023, the City Clerk received a call from the service department at Karl Ford in Story City requesting a sales tax-exempt number and a billing address to send invoices for the ambulance servicing. Without prior knowledge of </w:t>
      </w:r>
      <w:r w:rsidR="00913563">
        <w:t xml:space="preserve">any authorized repairs assigned to </w:t>
      </w:r>
      <w:r w:rsidR="000B013E">
        <w:t>anyone</w:t>
      </w:r>
      <w:r w:rsidR="00913563">
        <w:t xml:space="preserve"> the Clerk reached out to the Mayor for clarification. After discussing budget restraints, communication issues, and the already </w:t>
      </w:r>
      <w:r w:rsidR="00AB40CE">
        <w:t xml:space="preserve">substantial repair costs from the ambulance, </w:t>
      </w:r>
      <w:r w:rsidR="00E13ABA">
        <w:t xml:space="preserve">it was relayed to </w:t>
      </w:r>
      <w:r w:rsidR="000B013E">
        <w:t>the dealership</w:t>
      </w:r>
      <w:r w:rsidR="00E13ABA">
        <w:t xml:space="preserve"> that the City would </w:t>
      </w:r>
      <w:r w:rsidR="00833311">
        <w:t xml:space="preserve">at that time, be </w:t>
      </w:r>
      <w:r w:rsidR="00E13ABA">
        <w:t>authorizing a diagnostic test only</w:t>
      </w:r>
      <w:r w:rsidR="00833311">
        <w:t xml:space="preserve"> </w:t>
      </w:r>
      <w:r w:rsidR="00E13ABA">
        <w:t>be performed on the ambulance. It was agreed</w:t>
      </w:r>
      <w:r w:rsidR="00914C49">
        <w:t xml:space="preserve"> upon</w:t>
      </w:r>
      <w:r w:rsidR="00E13ABA">
        <w:t xml:space="preserve"> that once that test was completed on Wednesday May 24</w:t>
      </w:r>
      <w:r w:rsidR="00E13ABA" w:rsidRPr="00E13ABA">
        <w:rPr>
          <w:vertAlign w:val="superscript"/>
        </w:rPr>
        <w:t>th</w:t>
      </w:r>
      <w:r w:rsidR="00E13ABA">
        <w:t>, 2023 by a</w:t>
      </w:r>
      <w:r w:rsidR="000B013E">
        <w:t xml:space="preserve"> diesel</w:t>
      </w:r>
      <w:r w:rsidR="00E13ABA">
        <w:t xml:space="preserve"> technician, the </w:t>
      </w:r>
      <w:r w:rsidR="00914C49">
        <w:t xml:space="preserve">City </w:t>
      </w:r>
      <w:r w:rsidR="00E13ABA">
        <w:t>Clerk would be contacted</w:t>
      </w:r>
      <w:r w:rsidR="00914C49">
        <w:t xml:space="preserve"> with a diagnosis and the City could then decide on how to proceed further with the repair. </w:t>
      </w:r>
      <w:r w:rsidR="005A0F54">
        <w:t xml:space="preserve">When </w:t>
      </w:r>
      <w:r w:rsidR="00F91BDF">
        <w:t xml:space="preserve">the </w:t>
      </w:r>
      <w:r w:rsidR="00384359">
        <w:t>City receiv</w:t>
      </w:r>
      <w:r w:rsidR="005A0F54">
        <w:t>ed</w:t>
      </w:r>
      <w:r w:rsidR="00384359">
        <w:t xml:space="preserve"> no further communication</w:t>
      </w:r>
      <w:r w:rsidR="00ED783C">
        <w:t xml:space="preserve"> regarding the ambulance, </w:t>
      </w:r>
      <w:r w:rsidR="00384359">
        <w:t>the City Clerk reached out to the service department</w:t>
      </w:r>
      <w:r w:rsidR="00ED783C">
        <w:t xml:space="preserve"> on Tuesday May 30</w:t>
      </w:r>
      <w:r w:rsidR="00ED783C" w:rsidRPr="00ED783C">
        <w:rPr>
          <w:vertAlign w:val="superscript"/>
        </w:rPr>
        <w:t>th</w:t>
      </w:r>
      <w:r w:rsidR="00ED783C">
        <w:t>, 2023</w:t>
      </w:r>
      <w:r w:rsidR="00384359">
        <w:t xml:space="preserve"> to inquire about the </w:t>
      </w:r>
      <w:r w:rsidR="00ED783C">
        <w:t>results</w:t>
      </w:r>
      <w:r w:rsidR="00384359">
        <w:t xml:space="preserve"> of the diagnostic</w:t>
      </w:r>
      <w:r w:rsidR="00BC62E2">
        <w:t>, at which time she was told a partial repair had already been authorized</w:t>
      </w:r>
      <w:r w:rsidR="000B013E">
        <w:t xml:space="preserve"> by Chief Evans</w:t>
      </w:r>
      <w:r w:rsidR="00BC62E2">
        <w:t xml:space="preserve"> and completed,</w:t>
      </w:r>
      <w:r w:rsidR="00ED783C">
        <w:t xml:space="preserve"> </w:t>
      </w:r>
      <w:r w:rsidR="000B013E">
        <w:t>but</w:t>
      </w:r>
      <w:r w:rsidR="00962910">
        <w:t xml:space="preserve"> </w:t>
      </w:r>
      <w:r w:rsidR="00BC62E2">
        <w:t xml:space="preserve">an additional repair still needed to be performed. </w:t>
      </w:r>
      <w:r w:rsidR="00E111DD">
        <w:t>Due to the increasing cost of the</w:t>
      </w:r>
      <w:r w:rsidR="005A0F54">
        <w:t xml:space="preserve"> ambulance</w:t>
      </w:r>
      <w:r w:rsidR="00E111DD">
        <w:t xml:space="preserve"> repairs, the amended budget was unable to account for the additional expenditures, therefore further conversation was required on how to complete the repair.</w:t>
      </w:r>
      <w:r w:rsidR="005A0F54">
        <w:t xml:space="preserve"> On Thursday June 1</w:t>
      </w:r>
      <w:r w:rsidR="005A0F54" w:rsidRPr="005A0F54">
        <w:rPr>
          <w:vertAlign w:val="superscript"/>
        </w:rPr>
        <w:t>st</w:t>
      </w:r>
      <w:r w:rsidR="005A0F54">
        <w:t xml:space="preserve">, 2023, discussion between council members, the Mayor and Fire Chief Evans took place via phone and text and it was determined that there were additional </w:t>
      </w:r>
      <w:r w:rsidR="00B24299">
        <w:t xml:space="preserve">maintenance </w:t>
      </w:r>
      <w:r w:rsidR="005A0F54">
        <w:t xml:space="preserve">questions and </w:t>
      </w:r>
      <w:r w:rsidR="00B24299">
        <w:t xml:space="preserve">financial </w:t>
      </w:r>
      <w:r w:rsidR="005A0F54">
        <w:t xml:space="preserve">concerns that needed to be addressed prior to authorizing </w:t>
      </w:r>
      <w:r w:rsidR="00B24299">
        <w:t xml:space="preserve">the final repair. </w:t>
      </w:r>
    </w:p>
    <w:p w14:paraId="7D697A8E" w14:textId="528F9345" w:rsidR="00BC62E2" w:rsidRDefault="00BC62E2" w:rsidP="0073126D">
      <w:pPr>
        <w:spacing w:after="0" w:line="240" w:lineRule="auto"/>
      </w:pPr>
    </w:p>
    <w:p w14:paraId="6911974E" w14:textId="3E28172B" w:rsidR="00BC62E2" w:rsidRPr="00714FFA" w:rsidRDefault="00BC62E2" w:rsidP="0073126D">
      <w:pPr>
        <w:spacing w:after="0" w:line="240" w:lineRule="auto"/>
      </w:pPr>
      <w:r>
        <w:t xml:space="preserve">Motion by Funk, seconded by King to authorize up to $8,000.00 in repairs for the Ellsworth Ambulance. Roll call votes 3-0, with Gelder abstaining. </w:t>
      </w:r>
    </w:p>
    <w:p w14:paraId="18F0E8D7" w14:textId="6D214F27" w:rsidR="00C5384D" w:rsidRDefault="00C5384D" w:rsidP="0073126D">
      <w:pPr>
        <w:spacing w:after="0" w:line="240" w:lineRule="auto"/>
      </w:pPr>
    </w:p>
    <w:p w14:paraId="3F73B597" w14:textId="195CCD8E" w:rsidR="008F0655" w:rsidRPr="008F0655" w:rsidRDefault="008F0655" w:rsidP="0073126D">
      <w:pPr>
        <w:spacing w:after="0" w:line="240" w:lineRule="auto"/>
      </w:pPr>
      <w:r w:rsidRPr="008F0655">
        <w:rPr>
          <w:b/>
          <w:bCs/>
        </w:rPr>
        <w:t xml:space="preserve">ADJOURNMENT: </w:t>
      </w:r>
      <w:r>
        <w:t xml:space="preserve">Mayor </w:t>
      </w:r>
      <w:r w:rsidR="00C5384D">
        <w:t xml:space="preserve">Yager adjourned the meeting at </w:t>
      </w:r>
      <w:r w:rsidR="00833311">
        <w:t>4:55</w:t>
      </w:r>
      <w:r w:rsidR="00C5384D">
        <w:t xml:space="preserve"> p.m.</w:t>
      </w:r>
    </w:p>
    <w:p w14:paraId="613866EE" w14:textId="77777777" w:rsidR="00595EA1" w:rsidRDefault="00595EA1" w:rsidP="009C5CC5">
      <w:pPr>
        <w:tabs>
          <w:tab w:val="decimal" w:pos="3600"/>
          <w:tab w:val="decimal" w:pos="6480"/>
        </w:tabs>
        <w:spacing w:after="0" w:line="240" w:lineRule="auto"/>
        <w:rPr>
          <w:noProof/>
        </w:rPr>
      </w:pPr>
    </w:p>
    <w:p w14:paraId="4555FE12" w14:textId="77777777" w:rsidR="00595EA1" w:rsidRDefault="00595EA1" w:rsidP="00450258">
      <w:pPr>
        <w:tabs>
          <w:tab w:val="decimal" w:pos="3600"/>
          <w:tab w:val="decimal" w:pos="6480"/>
        </w:tabs>
        <w:spacing w:after="0" w:line="240" w:lineRule="auto"/>
        <w:ind w:left="-720" w:firstLine="90"/>
        <w:rPr>
          <w:noProof/>
        </w:rPr>
      </w:pPr>
    </w:p>
    <w:p w14:paraId="2E401D27" w14:textId="77777777" w:rsidR="00595EA1" w:rsidRDefault="00595EA1" w:rsidP="00450258">
      <w:pPr>
        <w:tabs>
          <w:tab w:val="decimal" w:pos="3600"/>
          <w:tab w:val="decimal" w:pos="6480"/>
        </w:tabs>
        <w:spacing w:after="0" w:line="240" w:lineRule="auto"/>
        <w:ind w:left="-720" w:firstLine="90"/>
        <w:rPr>
          <w:noProof/>
        </w:rPr>
      </w:pPr>
    </w:p>
    <w:p w14:paraId="0EDE395C" w14:textId="77777777" w:rsidR="00B011F7" w:rsidRDefault="00B27119" w:rsidP="00450258">
      <w:pPr>
        <w:tabs>
          <w:tab w:val="decimal" w:pos="3600"/>
          <w:tab w:val="decimal" w:pos="6480"/>
        </w:tabs>
        <w:spacing w:after="0" w:line="240" w:lineRule="auto"/>
        <w:ind w:left="-720" w:firstLine="90"/>
        <w:rPr>
          <w:noProof/>
        </w:rPr>
      </w:pPr>
      <w:r>
        <w:rPr>
          <w:noProof/>
        </w:rPr>
        <w:t xml:space="preserve">         </w:t>
      </w:r>
      <w:r w:rsidR="00B011F7">
        <w:rPr>
          <w:noProof/>
        </w:rPr>
        <w:t>/s/ Amy L. Zeman, City Clerk</w:t>
      </w:r>
    </w:p>
    <w:p w14:paraId="37C2621F" w14:textId="259B4DEC" w:rsidR="00764FD2" w:rsidRDefault="00B011F7" w:rsidP="00450258">
      <w:pPr>
        <w:tabs>
          <w:tab w:val="decimal" w:pos="3600"/>
          <w:tab w:val="decimal" w:pos="6480"/>
        </w:tabs>
        <w:spacing w:after="0" w:line="240" w:lineRule="auto"/>
        <w:ind w:left="-720" w:firstLine="90"/>
        <w:rPr>
          <w:noProof/>
        </w:rPr>
      </w:pPr>
      <w:r>
        <w:rPr>
          <w:noProof/>
        </w:rPr>
        <w:t xml:space="preserve">        /s/ Dolorus Yager, Mayor</w:t>
      </w:r>
      <w:r>
        <w:rPr>
          <w:noProof/>
        </w:rPr>
        <w:tab/>
      </w:r>
      <w:r w:rsidR="00B27119">
        <w:rPr>
          <w:noProof/>
        </w:rPr>
        <w:t xml:space="preserve">       </w:t>
      </w:r>
      <w:r w:rsidR="00B27119">
        <w:rPr>
          <w:noProof/>
        </w:rPr>
        <w:tab/>
        <w:t xml:space="preserve">                                      </w:t>
      </w:r>
      <w:r w:rsidR="009156B8">
        <w:rPr>
          <w:noProof/>
        </w:rPr>
        <w:tab/>
        <w:t xml:space="preserve">                                                           </w:t>
      </w:r>
      <w:r w:rsidR="009156B8">
        <w:rPr>
          <w:noProof/>
        </w:rPr>
        <w:tab/>
      </w:r>
      <w:r w:rsidR="002C480C">
        <w:rPr>
          <w:noProof/>
        </w:rPr>
        <w:tab/>
      </w:r>
      <w:r w:rsidR="00764FD2">
        <w:rPr>
          <w:noProof/>
        </w:rPr>
        <w:t xml:space="preserve"> </w:t>
      </w:r>
    </w:p>
    <w:sectPr w:rsidR="00764FD2" w:rsidSect="006D48BF">
      <w:headerReference w:type="default" r:id="rId8"/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1E866" w14:textId="77777777" w:rsidR="00796DCD" w:rsidRDefault="00796DCD" w:rsidP="00C62777">
      <w:pPr>
        <w:spacing w:after="0" w:line="240" w:lineRule="auto"/>
      </w:pPr>
      <w:r>
        <w:separator/>
      </w:r>
    </w:p>
  </w:endnote>
  <w:endnote w:type="continuationSeparator" w:id="0">
    <w:p w14:paraId="3CBCE926" w14:textId="77777777" w:rsidR="00796DCD" w:rsidRDefault="00796DCD" w:rsidP="00C6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7555F" w14:textId="77777777" w:rsidR="00796DCD" w:rsidRDefault="00796DCD" w:rsidP="00C62777">
      <w:pPr>
        <w:spacing w:after="0" w:line="240" w:lineRule="auto"/>
      </w:pPr>
      <w:r>
        <w:separator/>
      </w:r>
    </w:p>
  </w:footnote>
  <w:footnote w:type="continuationSeparator" w:id="0">
    <w:p w14:paraId="20CEAD10" w14:textId="77777777" w:rsidR="00796DCD" w:rsidRDefault="00796DCD" w:rsidP="00C6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841E" w14:textId="7488E4E3" w:rsidR="00C62777" w:rsidRPr="0049429C" w:rsidRDefault="00C62777">
    <w:pPr>
      <w:pStyle w:val="Header"/>
      <w:rPr>
        <w:b/>
      </w:rPr>
    </w:pPr>
    <w:r>
      <w:t>COUNCIL MINUTES/CLAIMS</w:t>
    </w:r>
    <w:r>
      <w:ptab w:relativeTo="margin" w:alignment="center" w:leader="none"/>
    </w:r>
    <w:r>
      <w:t>CITY OF ELLSWORTH</w:t>
    </w:r>
    <w:r w:rsidR="00D1279C">
      <w:tab/>
    </w:r>
    <w:r w:rsidR="00C5384D">
      <w:t xml:space="preserve">           </w:t>
    </w:r>
    <w:r w:rsidR="008049EA">
      <w:t>JUNE 8</w:t>
    </w:r>
    <w:r w:rsidR="00C5384D">
      <w:t>, 2023</w:t>
    </w:r>
    <w:r w:rsidR="00C5384D">
      <w:tab/>
    </w:r>
    <w:r w:rsidR="00597B4D">
      <w:tab/>
    </w:r>
    <w:r w:rsidR="00456856">
      <w:tab/>
    </w:r>
    <w:r w:rsidR="00F978A6" w:rsidRPr="0049429C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71AF8"/>
    <w:multiLevelType w:val="hybridMultilevel"/>
    <w:tmpl w:val="27FC39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D4405"/>
    <w:multiLevelType w:val="hybridMultilevel"/>
    <w:tmpl w:val="8CF4DE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94E8C"/>
    <w:multiLevelType w:val="hybridMultilevel"/>
    <w:tmpl w:val="B088F83E"/>
    <w:lvl w:ilvl="0" w:tplc="5952288A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51C963E0"/>
    <w:multiLevelType w:val="hybridMultilevel"/>
    <w:tmpl w:val="3C9CAC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462AF"/>
    <w:multiLevelType w:val="hybridMultilevel"/>
    <w:tmpl w:val="D1DA251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1A7AA2"/>
    <w:multiLevelType w:val="hybridMultilevel"/>
    <w:tmpl w:val="994C731E"/>
    <w:lvl w:ilvl="0" w:tplc="4BA0D150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419601288">
    <w:abstractNumId w:val="5"/>
  </w:num>
  <w:num w:numId="2" w16cid:durableId="467282361">
    <w:abstractNumId w:val="3"/>
  </w:num>
  <w:num w:numId="3" w16cid:durableId="1863472560">
    <w:abstractNumId w:val="4"/>
  </w:num>
  <w:num w:numId="4" w16cid:durableId="1651403854">
    <w:abstractNumId w:val="1"/>
  </w:num>
  <w:num w:numId="5" w16cid:durableId="1983078530">
    <w:abstractNumId w:val="0"/>
  </w:num>
  <w:num w:numId="6" w16cid:durableId="523330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26D"/>
    <w:rsid w:val="000019B1"/>
    <w:rsid w:val="0001573F"/>
    <w:rsid w:val="0002352C"/>
    <w:rsid w:val="000249C3"/>
    <w:rsid w:val="0003185C"/>
    <w:rsid w:val="00033642"/>
    <w:rsid w:val="00033B75"/>
    <w:rsid w:val="000348B1"/>
    <w:rsid w:val="00046D4E"/>
    <w:rsid w:val="0005264C"/>
    <w:rsid w:val="00055682"/>
    <w:rsid w:val="000628C7"/>
    <w:rsid w:val="00062E55"/>
    <w:rsid w:val="000648AF"/>
    <w:rsid w:val="00071A0A"/>
    <w:rsid w:val="00071B1D"/>
    <w:rsid w:val="00072F06"/>
    <w:rsid w:val="000751B6"/>
    <w:rsid w:val="00085596"/>
    <w:rsid w:val="00087E38"/>
    <w:rsid w:val="000A1FB2"/>
    <w:rsid w:val="000A2873"/>
    <w:rsid w:val="000A5F74"/>
    <w:rsid w:val="000B013E"/>
    <w:rsid w:val="000B54FE"/>
    <w:rsid w:val="000C0408"/>
    <w:rsid w:val="000C46B7"/>
    <w:rsid w:val="000C526A"/>
    <w:rsid w:val="000D12A4"/>
    <w:rsid w:val="000D4297"/>
    <w:rsid w:val="000D4BC5"/>
    <w:rsid w:val="000E11C0"/>
    <w:rsid w:val="000E19E6"/>
    <w:rsid w:val="000E3C0E"/>
    <w:rsid w:val="000E6C51"/>
    <w:rsid w:val="000F4B2D"/>
    <w:rsid w:val="00101FD6"/>
    <w:rsid w:val="0010721B"/>
    <w:rsid w:val="001104F5"/>
    <w:rsid w:val="00111655"/>
    <w:rsid w:val="00111B47"/>
    <w:rsid w:val="001150AA"/>
    <w:rsid w:val="00117E6F"/>
    <w:rsid w:val="0013112A"/>
    <w:rsid w:val="00131562"/>
    <w:rsid w:val="00133B16"/>
    <w:rsid w:val="001342BB"/>
    <w:rsid w:val="001445A9"/>
    <w:rsid w:val="00151243"/>
    <w:rsid w:val="00156E65"/>
    <w:rsid w:val="00160EF4"/>
    <w:rsid w:val="00162B39"/>
    <w:rsid w:val="00173E3E"/>
    <w:rsid w:val="00176D08"/>
    <w:rsid w:val="001833AE"/>
    <w:rsid w:val="0018720C"/>
    <w:rsid w:val="00187685"/>
    <w:rsid w:val="00195E6F"/>
    <w:rsid w:val="001A06FC"/>
    <w:rsid w:val="001A143C"/>
    <w:rsid w:val="001B6A5C"/>
    <w:rsid w:val="001B6A68"/>
    <w:rsid w:val="001D2261"/>
    <w:rsid w:val="001D2532"/>
    <w:rsid w:val="001D6247"/>
    <w:rsid w:val="001E392D"/>
    <w:rsid w:val="001F0E0A"/>
    <w:rsid w:val="001F4EE1"/>
    <w:rsid w:val="00203810"/>
    <w:rsid w:val="00210F85"/>
    <w:rsid w:val="002120D7"/>
    <w:rsid w:val="0021257B"/>
    <w:rsid w:val="0022068F"/>
    <w:rsid w:val="0022123D"/>
    <w:rsid w:val="002213E5"/>
    <w:rsid w:val="002311DC"/>
    <w:rsid w:val="002339C4"/>
    <w:rsid w:val="0023421D"/>
    <w:rsid w:val="00244B3A"/>
    <w:rsid w:val="0024703D"/>
    <w:rsid w:val="002537A1"/>
    <w:rsid w:val="00255A7A"/>
    <w:rsid w:val="00256A0B"/>
    <w:rsid w:val="00261171"/>
    <w:rsid w:val="002611DA"/>
    <w:rsid w:val="002667A6"/>
    <w:rsid w:val="002674A2"/>
    <w:rsid w:val="00274660"/>
    <w:rsid w:val="00281718"/>
    <w:rsid w:val="00283C4A"/>
    <w:rsid w:val="00296915"/>
    <w:rsid w:val="00297A27"/>
    <w:rsid w:val="002A1027"/>
    <w:rsid w:val="002A2E9A"/>
    <w:rsid w:val="002A4E7D"/>
    <w:rsid w:val="002A63BA"/>
    <w:rsid w:val="002B0EF4"/>
    <w:rsid w:val="002B745D"/>
    <w:rsid w:val="002C480C"/>
    <w:rsid w:val="002C5251"/>
    <w:rsid w:val="002C79E4"/>
    <w:rsid w:val="002D0B19"/>
    <w:rsid w:val="002D1814"/>
    <w:rsid w:val="002D1A3F"/>
    <w:rsid w:val="002D2AA4"/>
    <w:rsid w:val="002D2BEA"/>
    <w:rsid w:val="002E4FAA"/>
    <w:rsid w:val="002E7734"/>
    <w:rsid w:val="002E7FDD"/>
    <w:rsid w:val="002F1D1F"/>
    <w:rsid w:val="002F2E48"/>
    <w:rsid w:val="002F57F4"/>
    <w:rsid w:val="00300067"/>
    <w:rsid w:val="00312B43"/>
    <w:rsid w:val="00312EAA"/>
    <w:rsid w:val="00313961"/>
    <w:rsid w:val="00317487"/>
    <w:rsid w:val="00323BE6"/>
    <w:rsid w:val="003279A7"/>
    <w:rsid w:val="00336E02"/>
    <w:rsid w:val="00342117"/>
    <w:rsid w:val="00361B06"/>
    <w:rsid w:val="0036251D"/>
    <w:rsid w:val="00362E9B"/>
    <w:rsid w:val="00363F06"/>
    <w:rsid w:val="00367B8F"/>
    <w:rsid w:val="003717E3"/>
    <w:rsid w:val="00373A4E"/>
    <w:rsid w:val="00374808"/>
    <w:rsid w:val="003778B8"/>
    <w:rsid w:val="0038380B"/>
    <w:rsid w:val="00384359"/>
    <w:rsid w:val="003863D0"/>
    <w:rsid w:val="003B09EF"/>
    <w:rsid w:val="003B26D9"/>
    <w:rsid w:val="003C24BF"/>
    <w:rsid w:val="003C755C"/>
    <w:rsid w:val="003E5AD3"/>
    <w:rsid w:val="003F0C47"/>
    <w:rsid w:val="003F3EDF"/>
    <w:rsid w:val="00400E44"/>
    <w:rsid w:val="00401CB1"/>
    <w:rsid w:val="00402A5B"/>
    <w:rsid w:val="004036AC"/>
    <w:rsid w:val="00403FE4"/>
    <w:rsid w:val="0040440C"/>
    <w:rsid w:val="00410CA2"/>
    <w:rsid w:val="00412409"/>
    <w:rsid w:val="004168B6"/>
    <w:rsid w:val="00416AA3"/>
    <w:rsid w:val="00416D79"/>
    <w:rsid w:val="00421452"/>
    <w:rsid w:val="0042498B"/>
    <w:rsid w:val="00424FBB"/>
    <w:rsid w:val="00427803"/>
    <w:rsid w:val="00430917"/>
    <w:rsid w:val="00431DDD"/>
    <w:rsid w:val="0043717F"/>
    <w:rsid w:val="00440316"/>
    <w:rsid w:val="00441748"/>
    <w:rsid w:val="0044366B"/>
    <w:rsid w:val="00444911"/>
    <w:rsid w:val="0044563B"/>
    <w:rsid w:val="004470B0"/>
    <w:rsid w:val="00450258"/>
    <w:rsid w:val="00450357"/>
    <w:rsid w:val="0045504B"/>
    <w:rsid w:val="00456856"/>
    <w:rsid w:val="00462408"/>
    <w:rsid w:val="00464DFA"/>
    <w:rsid w:val="00473567"/>
    <w:rsid w:val="00480D4D"/>
    <w:rsid w:val="004817F6"/>
    <w:rsid w:val="00481D8A"/>
    <w:rsid w:val="00486F25"/>
    <w:rsid w:val="00487D23"/>
    <w:rsid w:val="0049104C"/>
    <w:rsid w:val="0049429C"/>
    <w:rsid w:val="004A0923"/>
    <w:rsid w:val="004A3457"/>
    <w:rsid w:val="004B1111"/>
    <w:rsid w:val="004B391A"/>
    <w:rsid w:val="004C71C1"/>
    <w:rsid w:val="004D25EF"/>
    <w:rsid w:val="004D27B2"/>
    <w:rsid w:val="004D6E26"/>
    <w:rsid w:val="004D7792"/>
    <w:rsid w:val="004E037D"/>
    <w:rsid w:val="004E53A4"/>
    <w:rsid w:val="004E589D"/>
    <w:rsid w:val="004E5A50"/>
    <w:rsid w:val="004E6FF9"/>
    <w:rsid w:val="004F1AFB"/>
    <w:rsid w:val="004F27FE"/>
    <w:rsid w:val="004F33F4"/>
    <w:rsid w:val="004F4309"/>
    <w:rsid w:val="004F4D5F"/>
    <w:rsid w:val="00500BF0"/>
    <w:rsid w:val="00503341"/>
    <w:rsid w:val="00503AE0"/>
    <w:rsid w:val="00506E16"/>
    <w:rsid w:val="00520CD8"/>
    <w:rsid w:val="00523F6C"/>
    <w:rsid w:val="00533B82"/>
    <w:rsid w:val="005344CD"/>
    <w:rsid w:val="00541813"/>
    <w:rsid w:val="00542A82"/>
    <w:rsid w:val="00543C21"/>
    <w:rsid w:val="00543D10"/>
    <w:rsid w:val="0054713E"/>
    <w:rsid w:val="00551BA4"/>
    <w:rsid w:val="00553232"/>
    <w:rsid w:val="00553850"/>
    <w:rsid w:val="00553BDA"/>
    <w:rsid w:val="0055524B"/>
    <w:rsid w:val="00557446"/>
    <w:rsid w:val="00560921"/>
    <w:rsid w:val="00581026"/>
    <w:rsid w:val="00584950"/>
    <w:rsid w:val="00595EA1"/>
    <w:rsid w:val="00597B4D"/>
    <w:rsid w:val="005A0F54"/>
    <w:rsid w:val="005A7801"/>
    <w:rsid w:val="005B0641"/>
    <w:rsid w:val="005B6E3C"/>
    <w:rsid w:val="005D21C7"/>
    <w:rsid w:val="005E0A3B"/>
    <w:rsid w:val="005E1A0F"/>
    <w:rsid w:val="005E7EB2"/>
    <w:rsid w:val="005F2943"/>
    <w:rsid w:val="005F5303"/>
    <w:rsid w:val="005F5DCA"/>
    <w:rsid w:val="005F6DFF"/>
    <w:rsid w:val="006077A8"/>
    <w:rsid w:val="006144ED"/>
    <w:rsid w:val="00615D0A"/>
    <w:rsid w:val="006247E4"/>
    <w:rsid w:val="006265D0"/>
    <w:rsid w:val="00627A5F"/>
    <w:rsid w:val="00627D50"/>
    <w:rsid w:val="00631B98"/>
    <w:rsid w:val="00634C91"/>
    <w:rsid w:val="00637480"/>
    <w:rsid w:val="00642D6E"/>
    <w:rsid w:val="0064549C"/>
    <w:rsid w:val="0064767F"/>
    <w:rsid w:val="00650B3C"/>
    <w:rsid w:val="00652612"/>
    <w:rsid w:val="006536E2"/>
    <w:rsid w:val="00654C91"/>
    <w:rsid w:val="00656472"/>
    <w:rsid w:val="00656AEE"/>
    <w:rsid w:val="00656BC7"/>
    <w:rsid w:val="006610C5"/>
    <w:rsid w:val="00670A28"/>
    <w:rsid w:val="00671EE0"/>
    <w:rsid w:val="006737CE"/>
    <w:rsid w:val="00680939"/>
    <w:rsid w:val="00680EE7"/>
    <w:rsid w:val="00683A15"/>
    <w:rsid w:val="00685247"/>
    <w:rsid w:val="00685648"/>
    <w:rsid w:val="00686E00"/>
    <w:rsid w:val="00691A46"/>
    <w:rsid w:val="00693A7D"/>
    <w:rsid w:val="006A4087"/>
    <w:rsid w:val="006B21BC"/>
    <w:rsid w:val="006B270E"/>
    <w:rsid w:val="006B4CDE"/>
    <w:rsid w:val="006C6CA5"/>
    <w:rsid w:val="006D48BF"/>
    <w:rsid w:val="006D4FC4"/>
    <w:rsid w:val="006D5DD5"/>
    <w:rsid w:val="006E0EB3"/>
    <w:rsid w:val="006E2BE9"/>
    <w:rsid w:val="006E655D"/>
    <w:rsid w:val="006F483D"/>
    <w:rsid w:val="007002C7"/>
    <w:rsid w:val="007052A2"/>
    <w:rsid w:val="00705689"/>
    <w:rsid w:val="0071070B"/>
    <w:rsid w:val="00714FFA"/>
    <w:rsid w:val="007166B3"/>
    <w:rsid w:val="00716770"/>
    <w:rsid w:val="0072039E"/>
    <w:rsid w:val="0073126D"/>
    <w:rsid w:val="00735611"/>
    <w:rsid w:val="0074797C"/>
    <w:rsid w:val="0075107C"/>
    <w:rsid w:val="00757006"/>
    <w:rsid w:val="00764FD2"/>
    <w:rsid w:val="007654C3"/>
    <w:rsid w:val="00765AC1"/>
    <w:rsid w:val="00781D3C"/>
    <w:rsid w:val="00782782"/>
    <w:rsid w:val="00787B8C"/>
    <w:rsid w:val="00793EDE"/>
    <w:rsid w:val="00796DCD"/>
    <w:rsid w:val="00797764"/>
    <w:rsid w:val="007A211D"/>
    <w:rsid w:val="007A3040"/>
    <w:rsid w:val="007B2332"/>
    <w:rsid w:val="007B7DCC"/>
    <w:rsid w:val="007C1A21"/>
    <w:rsid w:val="007C21A5"/>
    <w:rsid w:val="007C2377"/>
    <w:rsid w:val="007D264A"/>
    <w:rsid w:val="007E1EDB"/>
    <w:rsid w:val="007E2E22"/>
    <w:rsid w:val="007E34FC"/>
    <w:rsid w:val="007E355E"/>
    <w:rsid w:val="007E4814"/>
    <w:rsid w:val="008037BB"/>
    <w:rsid w:val="00804564"/>
    <w:rsid w:val="008049EA"/>
    <w:rsid w:val="00812247"/>
    <w:rsid w:val="00814613"/>
    <w:rsid w:val="00821DEC"/>
    <w:rsid w:val="00822BEE"/>
    <w:rsid w:val="00827171"/>
    <w:rsid w:val="0083222B"/>
    <w:rsid w:val="00832E79"/>
    <w:rsid w:val="00833311"/>
    <w:rsid w:val="00834182"/>
    <w:rsid w:val="00834A67"/>
    <w:rsid w:val="00835410"/>
    <w:rsid w:val="00842118"/>
    <w:rsid w:val="00842D12"/>
    <w:rsid w:val="008447A3"/>
    <w:rsid w:val="00852341"/>
    <w:rsid w:val="0085262D"/>
    <w:rsid w:val="00852918"/>
    <w:rsid w:val="008558FB"/>
    <w:rsid w:val="00855CC8"/>
    <w:rsid w:val="008620A2"/>
    <w:rsid w:val="008820A7"/>
    <w:rsid w:val="00892F18"/>
    <w:rsid w:val="00895A68"/>
    <w:rsid w:val="008A0435"/>
    <w:rsid w:val="008A1A38"/>
    <w:rsid w:val="008A570D"/>
    <w:rsid w:val="008A6C7A"/>
    <w:rsid w:val="008B4D5A"/>
    <w:rsid w:val="008C16FD"/>
    <w:rsid w:val="008C734E"/>
    <w:rsid w:val="008D08D7"/>
    <w:rsid w:val="008D3F3F"/>
    <w:rsid w:val="008D4331"/>
    <w:rsid w:val="008D4916"/>
    <w:rsid w:val="008D4F36"/>
    <w:rsid w:val="008E439F"/>
    <w:rsid w:val="008E5EFD"/>
    <w:rsid w:val="008F0655"/>
    <w:rsid w:val="008F0990"/>
    <w:rsid w:val="008F11C5"/>
    <w:rsid w:val="008F3868"/>
    <w:rsid w:val="009026CA"/>
    <w:rsid w:val="00905508"/>
    <w:rsid w:val="009105E2"/>
    <w:rsid w:val="00911CE2"/>
    <w:rsid w:val="0091206B"/>
    <w:rsid w:val="00913563"/>
    <w:rsid w:val="0091443C"/>
    <w:rsid w:val="00914C49"/>
    <w:rsid w:val="009156B8"/>
    <w:rsid w:val="00923D13"/>
    <w:rsid w:val="0093086C"/>
    <w:rsid w:val="00931D16"/>
    <w:rsid w:val="009447FE"/>
    <w:rsid w:val="00950CD5"/>
    <w:rsid w:val="00960EC2"/>
    <w:rsid w:val="00962910"/>
    <w:rsid w:val="00966595"/>
    <w:rsid w:val="00967925"/>
    <w:rsid w:val="00973B74"/>
    <w:rsid w:val="009744C1"/>
    <w:rsid w:val="00975295"/>
    <w:rsid w:val="0097780F"/>
    <w:rsid w:val="00983CF7"/>
    <w:rsid w:val="00985312"/>
    <w:rsid w:val="0099476C"/>
    <w:rsid w:val="00995154"/>
    <w:rsid w:val="009A0C37"/>
    <w:rsid w:val="009A7856"/>
    <w:rsid w:val="009A7E8D"/>
    <w:rsid w:val="009C1D4A"/>
    <w:rsid w:val="009C5CC5"/>
    <w:rsid w:val="009C7A3B"/>
    <w:rsid w:val="009D1727"/>
    <w:rsid w:val="009D2311"/>
    <w:rsid w:val="009D2EEF"/>
    <w:rsid w:val="009D429B"/>
    <w:rsid w:val="009D7FC6"/>
    <w:rsid w:val="009F7B10"/>
    <w:rsid w:val="00A00A09"/>
    <w:rsid w:val="00A00AEE"/>
    <w:rsid w:val="00A00E12"/>
    <w:rsid w:val="00A024AC"/>
    <w:rsid w:val="00A069A3"/>
    <w:rsid w:val="00A112F7"/>
    <w:rsid w:val="00A12874"/>
    <w:rsid w:val="00A14616"/>
    <w:rsid w:val="00A15D9A"/>
    <w:rsid w:val="00A166BB"/>
    <w:rsid w:val="00A22CD0"/>
    <w:rsid w:val="00A23849"/>
    <w:rsid w:val="00A2417B"/>
    <w:rsid w:val="00A24AD9"/>
    <w:rsid w:val="00A24B5A"/>
    <w:rsid w:val="00A323F8"/>
    <w:rsid w:val="00A37244"/>
    <w:rsid w:val="00A37838"/>
    <w:rsid w:val="00A474EF"/>
    <w:rsid w:val="00A50014"/>
    <w:rsid w:val="00A50276"/>
    <w:rsid w:val="00A504FD"/>
    <w:rsid w:val="00A51DF8"/>
    <w:rsid w:val="00A53FDA"/>
    <w:rsid w:val="00A5583F"/>
    <w:rsid w:val="00A57B7C"/>
    <w:rsid w:val="00A629B6"/>
    <w:rsid w:val="00A62E2B"/>
    <w:rsid w:val="00A709AB"/>
    <w:rsid w:val="00A77AAA"/>
    <w:rsid w:val="00A81331"/>
    <w:rsid w:val="00A92696"/>
    <w:rsid w:val="00A93347"/>
    <w:rsid w:val="00AA2ABE"/>
    <w:rsid w:val="00AB3EE8"/>
    <w:rsid w:val="00AB40CE"/>
    <w:rsid w:val="00AC21C6"/>
    <w:rsid w:val="00AC5ECA"/>
    <w:rsid w:val="00AC6A48"/>
    <w:rsid w:val="00AD2AEB"/>
    <w:rsid w:val="00AD2CF2"/>
    <w:rsid w:val="00AD4C93"/>
    <w:rsid w:val="00AE20D8"/>
    <w:rsid w:val="00AF128E"/>
    <w:rsid w:val="00AF45B6"/>
    <w:rsid w:val="00B011F7"/>
    <w:rsid w:val="00B01F12"/>
    <w:rsid w:val="00B12FDC"/>
    <w:rsid w:val="00B1569C"/>
    <w:rsid w:val="00B17F2B"/>
    <w:rsid w:val="00B24299"/>
    <w:rsid w:val="00B27119"/>
    <w:rsid w:val="00B335AA"/>
    <w:rsid w:val="00B37072"/>
    <w:rsid w:val="00B47B03"/>
    <w:rsid w:val="00B50F6F"/>
    <w:rsid w:val="00B51D6E"/>
    <w:rsid w:val="00B56FB8"/>
    <w:rsid w:val="00B6016C"/>
    <w:rsid w:val="00B62262"/>
    <w:rsid w:val="00B71B59"/>
    <w:rsid w:val="00B71F5E"/>
    <w:rsid w:val="00B74177"/>
    <w:rsid w:val="00B747C7"/>
    <w:rsid w:val="00B76010"/>
    <w:rsid w:val="00B76E6E"/>
    <w:rsid w:val="00B82F50"/>
    <w:rsid w:val="00B85CE3"/>
    <w:rsid w:val="00B876BE"/>
    <w:rsid w:val="00B92BC0"/>
    <w:rsid w:val="00B940A5"/>
    <w:rsid w:val="00B94F55"/>
    <w:rsid w:val="00B9716F"/>
    <w:rsid w:val="00BA14F9"/>
    <w:rsid w:val="00BB7354"/>
    <w:rsid w:val="00BB7862"/>
    <w:rsid w:val="00BC62E2"/>
    <w:rsid w:val="00BC6D93"/>
    <w:rsid w:val="00BC76FC"/>
    <w:rsid w:val="00BD7CB2"/>
    <w:rsid w:val="00BE295C"/>
    <w:rsid w:val="00BF62FA"/>
    <w:rsid w:val="00C06DDF"/>
    <w:rsid w:val="00C11570"/>
    <w:rsid w:val="00C12E0A"/>
    <w:rsid w:val="00C233E5"/>
    <w:rsid w:val="00C25157"/>
    <w:rsid w:val="00C27C8C"/>
    <w:rsid w:val="00C3180F"/>
    <w:rsid w:val="00C32B90"/>
    <w:rsid w:val="00C34716"/>
    <w:rsid w:val="00C363F4"/>
    <w:rsid w:val="00C37798"/>
    <w:rsid w:val="00C4000F"/>
    <w:rsid w:val="00C5207A"/>
    <w:rsid w:val="00C524F0"/>
    <w:rsid w:val="00C5384D"/>
    <w:rsid w:val="00C54032"/>
    <w:rsid w:val="00C5660B"/>
    <w:rsid w:val="00C609A7"/>
    <w:rsid w:val="00C62777"/>
    <w:rsid w:val="00C662F1"/>
    <w:rsid w:val="00C727BE"/>
    <w:rsid w:val="00C73255"/>
    <w:rsid w:val="00C774C1"/>
    <w:rsid w:val="00C8073C"/>
    <w:rsid w:val="00C84BCE"/>
    <w:rsid w:val="00C87C94"/>
    <w:rsid w:val="00C910D9"/>
    <w:rsid w:val="00C95CFF"/>
    <w:rsid w:val="00CA066F"/>
    <w:rsid w:val="00CA17CE"/>
    <w:rsid w:val="00CA22BF"/>
    <w:rsid w:val="00CA2F75"/>
    <w:rsid w:val="00CA4321"/>
    <w:rsid w:val="00CA5D64"/>
    <w:rsid w:val="00CC794C"/>
    <w:rsid w:val="00CD2C77"/>
    <w:rsid w:val="00CD67D0"/>
    <w:rsid w:val="00CD68F5"/>
    <w:rsid w:val="00CF053F"/>
    <w:rsid w:val="00D02271"/>
    <w:rsid w:val="00D02C9B"/>
    <w:rsid w:val="00D0346D"/>
    <w:rsid w:val="00D107AA"/>
    <w:rsid w:val="00D10F84"/>
    <w:rsid w:val="00D1279C"/>
    <w:rsid w:val="00D15189"/>
    <w:rsid w:val="00D15710"/>
    <w:rsid w:val="00D202B2"/>
    <w:rsid w:val="00D223E2"/>
    <w:rsid w:val="00D22AEC"/>
    <w:rsid w:val="00D244D2"/>
    <w:rsid w:val="00D267CF"/>
    <w:rsid w:val="00D27AC1"/>
    <w:rsid w:val="00D308CF"/>
    <w:rsid w:val="00D314FA"/>
    <w:rsid w:val="00D31DD7"/>
    <w:rsid w:val="00D326D0"/>
    <w:rsid w:val="00D363A7"/>
    <w:rsid w:val="00D374DB"/>
    <w:rsid w:val="00D40618"/>
    <w:rsid w:val="00D535F1"/>
    <w:rsid w:val="00D56810"/>
    <w:rsid w:val="00D574F9"/>
    <w:rsid w:val="00D57595"/>
    <w:rsid w:val="00D61AEC"/>
    <w:rsid w:val="00D6557C"/>
    <w:rsid w:val="00D667B2"/>
    <w:rsid w:val="00D74117"/>
    <w:rsid w:val="00D7776E"/>
    <w:rsid w:val="00D77A88"/>
    <w:rsid w:val="00D81A6D"/>
    <w:rsid w:val="00D84A51"/>
    <w:rsid w:val="00D86DE7"/>
    <w:rsid w:val="00D972A4"/>
    <w:rsid w:val="00DA6715"/>
    <w:rsid w:val="00DC0978"/>
    <w:rsid w:val="00DC6AAE"/>
    <w:rsid w:val="00DD3617"/>
    <w:rsid w:val="00DD7754"/>
    <w:rsid w:val="00DE107F"/>
    <w:rsid w:val="00DE6116"/>
    <w:rsid w:val="00DF36C1"/>
    <w:rsid w:val="00E1078E"/>
    <w:rsid w:val="00E10AC0"/>
    <w:rsid w:val="00E111DD"/>
    <w:rsid w:val="00E124A2"/>
    <w:rsid w:val="00E135C6"/>
    <w:rsid w:val="00E13ABA"/>
    <w:rsid w:val="00E13F78"/>
    <w:rsid w:val="00E1733C"/>
    <w:rsid w:val="00E17844"/>
    <w:rsid w:val="00E23E78"/>
    <w:rsid w:val="00E23FD4"/>
    <w:rsid w:val="00E270C5"/>
    <w:rsid w:val="00E3046F"/>
    <w:rsid w:val="00E30C35"/>
    <w:rsid w:val="00E30C9D"/>
    <w:rsid w:val="00E32CA9"/>
    <w:rsid w:val="00E401BE"/>
    <w:rsid w:val="00E41C49"/>
    <w:rsid w:val="00E42667"/>
    <w:rsid w:val="00E4739B"/>
    <w:rsid w:val="00E60CA1"/>
    <w:rsid w:val="00E61B27"/>
    <w:rsid w:val="00E645AC"/>
    <w:rsid w:val="00E646B4"/>
    <w:rsid w:val="00E76BE6"/>
    <w:rsid w:val="00E76D82"/>
    <w:rsid w:val="00E80725"/>
    <w:rsid w:val="00E80C84"/>
    <w:rsid w:val="00E83544"/>
    <w:rsid w:val="00E8383A"/>
    <w:rsid w:val="00E8570A"/>
    <w:rsid w:val="00E87537"/>
    <w:rsid w:val="00E90D83"/>
    <w:rsid w:val="00EA0A57"/>
    <w:rsid w:val="00EA1203"/>
    <w:rsid w:val="00EA4C1E"/>
    <w:rsid w:val="00EA5E90"/>
    <w:rsid w:val="00EA777F"/>
    <w:rsid w:val="00EB1246"/>
    <w:rsid w:val="00EB1F58"/>
    <w:rsid w:val="00EB481F"/>
    <w:rsid w:val="00EB608D"/>
    <w:rsid w:val="00EB743F"/>
    <w:rsid w:val="00EC091C"/>
    <w:rsid w:val="00EC0E78"/>
    <w:rsid w:val="00EC15F3"/>
    <w:rsid w:val="00EC63E4"/>
    <w:rsid w:val="00EC6BB4"/>
    <w:rsid w:val="00ED06CF"/>
    <w:rsid w:val="00ED3465"/>
    <w:rsid w:val="00ED5B70"/>
    <w:rsid w:val="00ED783C"/>
    <w:rsid w:val="00EE22DC"/>
    <w:rsid w:val="00EF06CE"/>
    <w:rsid w:val="00EF2E3C"/>
    <w:rsid w:val="00EF6085"/>
    <w:rsid w:val="00F0207F"/>
    <w:rsid w:val="00F021A1"/>
    <w:rsid w:val="00F072C9"/>
    <w:rsid w:val="00F07CA0"/>
    <w:rsid w:val="00F21B1F"/>
    <w:rsid w:val="00F27293"/>
    <w:rsid w:val="00F41A07"/>
    <w:rsid w:val="00F52FF2"/>
    <w:rsid w:val="00F664FC"/>
    <w:rsid w:val="00F7105F"/>
    <w:rsid w:val="00F76683"/>
    <w:rsid w:val="00F7702F"/>
    <w:rsid w:val="00F82DD0"/>
    <w:rsid w:val="00F839FF"/>
    <w:rsid w:val="00F8603B"/>
    <w:rsid w:val="00F87B69"/>
    <w:rsid w:val="00F907EB"/>
    <w:rsid w:val="00F91052"/>
    <w:rsid w:val="00F91BDF"/>
    <w:rsid w:val="00F953F4"/>
    <w:rsid w:val="00F95A88"/>
    <w:rsid w:val="00F978A6"/>
    <w:rsid w:val="00FA1DDE"/>
    <w:rsid w:val="00FA7270"/>
    <w:rsid w:val="00FA7926"/>
    <w:rsid w:val="00FB0626"/>
    <w:rsid w:val="00FB41E5"/>
    <w:rsid w:val="00FB7C91"/>
    <w:rsid w:val="00FC490F"/>
    <w:rsid w:val="00FD2DA0"/>
    <w:rsid w:val="00FD32F0"/>
    <w:rsid w:val="00FE3AEC"/>
    <w:rsid w:val="00FE5967"/>
    <w:rsid w:val="00FF039B"/>
    <w:rsid w:val="00FF1AFC"/>
    <w:rsid w:val="00FF1D18"/>
    <w:rsid w:val="00FF21C3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FA699"/>
  <w15:chartTrackingRefBased/>
  <w15:docId w15:val="{B470B370-080E-4B68-A4AF-6CC1C5D5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B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2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777"/>
  </w:style>
  <w:style w:type="paragraph" w:styleId="Footer">
    <w:name w:val="footer"/>
    <w:basedOn w:val="Normal"/>
    <w:link w:val="FooterChar"/>
    <w:uiPriority w:val="99"/>
    <w:unhideWhenUsed/>
    <w:rsid w:val="00C62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777"/>
  </w:style>
  <w:style w:type="paragraph" w:styleId="BalloonText">
    <w:name w:val="Balloon Text"/>
    <w:basedOn w:val="Normal"/>
    <w:link w:val="BalloonTextChar"/>
    <w:uiPriority w:val="99"/>
    <w:semiHidden/>
    <w:unhideWhenUsed/>
    <w:rsid w:val="00C5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0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A40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1">
    <w:name w:val="st1"/>
    <w:basedOn w:val="DefaultParagraphFont"/>
    <w:rsid w:val="00361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CCB82-7D79-451C-B16D-0D44B84E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2011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Ellsworth</dc:creator>
  <cp:keywords/>
  <dc:description/>
  <cp:lastModifiedBy>City of Ellsworth, IA</cp:lastModifiedBy>
  <cp:revision>7</cp:revision>
  <cp:lastPrinted>2023-06-20T15:20:00Z</cp:lastPrinted>
  <dcterms:created xsi:type="dcterms:W3CDTF">2023-06-15T16:25:00Z</dcterms:created>
  <dcterms:modified xsi:type="dcterms:W3CDTF">2023-06-28T13:24:00Z</dcterms:modified>
</cp:coreProperties>
</file>